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micro sd 128gb - idealna do smartphona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karta do smartphona? Sprawdź w naszym artykule dlaczego uważamy, że karta micro sd 128gb będzie do tego idealna!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do telefonu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 by takie operacje, któe wykonujesz na swoim telefonie były lepszej jakości? Mowa na przykład o zdjęciach seryjnchy, czy użycia opcji slow motion albo o tworzeniu filmów poklatkowych czy prowadzeniu transmisji na żywo w jakości HD. Jest na to sposób! Zakupienie odpowiedniej karty do swojego smartphona! Jaką kartę możemy Ci zdecydowanie polecić?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 micro sd 128gb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będzyw w tym wypadku idealna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micro sd 128gb z oferty sklepu Solve 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zastosowanie szybkiego interfejsu UHS-I w </w:t>
      </w:r>
      <w:r>
        <w:rPr>
          <w:rFonts w:ascii="calibri" w:hAnsi="calibri" w:eastAsia="calibri" w:cs="calibri"/>
          <w:sz w:val="24"/>
          <w:szCs w:val="24"/>
          <w:b/>
        </w:rPr>
        <w:t xml:space="preserve">karcie micro sd 128gb</w:t>
      </w:r>
      <w:r>
        <w:rPr>
          <w:rFonts w:ascii="calibri" w:hAnsi="calibri" w:eastAsia="calibri" w:cs="calibri"/>
          <w:sz w:val="24"/>
          <w:szCs w:val="24"/>
        </w:rPr>
        <w:t xml:space="preserve"> wpływa na parametry owego produktu? Otóż zostały one zwiększone do kolejno 100 MB/s odczyt- i 10 MB/s zapis. To właśnie zastosowanie owego interfejsu wpłynie na lepsza jakość nagrań czy transmisji. Warto również zwrócić uwagę na fakt, iż karta wykonana są z oryginalnych, markowych komponentów a co za tym idzie objęte są wieczystą gwarancją! Gdzie dostępny jest tak dobry produkt? W sklepie internetowym Solve 24, gdzie serdecznie zapraszamy na zakupy online! Masz problem z wyborem konkretnego produktu? Specjaliści z Solve24 z chęcią Ci doradzą!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karta-pamieci-micro-sdxc-128gb-goodram-klasa-10-uhs1-m1aa-1280r12-p-229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2026-04-03T18:40:28+02:00</dcterms:created>
  <dcterms:modified xsi:type="dcterms:W3CDTF">2026-04-03T18:40:28+02:00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